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582B39A1" w14:textId="3DF46C21" w:rsidR="00647294" w:rsidRDefault="00832F4D" w:rsidP="00647294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  <w:r w:rsidR="00647294">
        <w:rPr>
          <w:rFonts w:eastAsia="Times New Roman" w:cs="Times New Roman"/>
        </w:rPr>
        <w:br/>
      </w:r>
    </w:p>
    <w:p w14:paraId="2E4CEE6A" w14:textId="77777777" w:rsidR="00647294" w:rsidRPr="007920D0" w:rsidRDefault="00647294" w:rsidP="00647294">
      <w:pPr>
        <w:rPr>
          <w:rFonts w:ascii="Arial" w:eastAsia="Times New Roman" w:hAnsi="Arial" w:cs="Arial"/>
          <w:sz w:val="20"/>
          <w:szCs w:val="20"/>
        </w:rPr>
      </w:pPr>
    </w:p>
    <w:p w14:paraId="2F053708" w14:textId="77777777" w:rsidR="007920D0" w:rsidRPr="007920D0" w:rsidRDefault="007920D0" w:rsidP="007920D0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7920D0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LARGE FONTANA ARTE FLOOR LAMP</w:t>
      </w:r>
    </w:p>
    <w:p w14:paraId="761CF5FC" w14:textId="77777777" w:rsidR="007920D0" w:rsidRPr="007920D0" w:rsidRDefault="007920D0" w:rsidP="007920D0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920D0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1955</w:t>
      </w:r>
    </w:p>
    <w:p w14:paraId="5015BAB5" w14:textId="77777777" w:rsidR="007920D0" w:rsidRPr="007920D0" w:rsidRDefault="007920D0" w:rsidP="007920D0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920D0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EA4104</w:t>
      </w:r>
    </w:p>
    <w:p w14:paraId="716CC266" w14:textId="77777777" w:rsidR="004C06C7" w:rsidRPr="00785D8E" w:rsidRDefault="004C06C7" w:rsidP="00785D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A09719A" w14:textId="105432FC" w:rsidR="00A30E8D" w:rsidRPr="00213CE4" w:rsidRDefault="007920D0" w:rsidP="00213CE4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46E48212" wp14:editId="1F38622A">
            <wp:extent cx="4584700" cy="4584700"/>
            <wp:effectExtent l="0" t="0" r="12700" b="12700"/>
            <wp:docPr id="28" name="Picture 28" descr="Macintosh HD:private:var:folders:oK:oKzUPX1OHjGG2q-itRCWM++++TI:-Tmp-:TemporaryItems:bd37e1f53f53d2e8bea1264b5d480f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private:var:folders:oK:oKzUPX1OHjGG2q-itRCWM++++TI:-Tmp-:TemporaryItems:bd37e1f53f53d2e8bea1264b5d480fd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0429" w14:textId="77777777" w:rsidR="004C06C7" w:rsidRDefault="004C06C7" w:rsidP="00785D8E">
      <w:pPr>
        <w:rPr>
          <w:rFonts w:ascii="Arial" w:hAnsi="Arial" w:cs="Arial"/>
          <w:color w:val="666666"/>
          <w:sz w:val="32"/>
          <w:szCs w:val="20"/>
        </w:rPr>
      </w:pPr>
    </w:p>
    <w:p w14:paraId="31211E6F" w14:textId="77777777" w:rsidR="007920D0" w:rsidRPr="007920D0" w:rsidRDefault="007920D0" w:rsidP="007920D0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7920D0">
        <w:rPr>
          <w:rFonts w:ascii="Arial" w:hAnsi="Arial" w:cs="Arial"/>
          <w:color w:val="666666"/>
          <w:sz w:val="22"/>
          <w:szCs w:val="20"/>
        </w:rPr>
        <w:t>Large Fontana Arte floor lamp, glass base with metal serpentine support with green ball detail</w:t>
      </w:r>
    </w:p>
    <w:p w14:paraId="5E996097" w14:textId="77777777" w:rsidR="007920D0" w:rsidRPr="007920D0" w:rsidRDefault="007920D0" w:rsidP="007920D0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7920D0">
        <w:rPr>
          <w:rFonts w:ascii="Arial" w:hAnsi="Arial" w:cs="Arial"/>
          <w:color w:val="666666"/>
          <w:sz w:val="22"/>
          <w:szCs w:val="20"/>
        </w:rPr>
        <w:br/>
        <w:t xml:space="preserve">H: </w:t>
      </w:r>
      <w:proofErr w:type="gramStart"/>
      <w:r w:rsidRPr="007920D0">
        <w:rPr>
          <w:rFonts w:ascii="Arial" w:hAnsi="Arial" w:cs="Arial"/>
          <w:color w:val="666666"/>
          <w:sz w:val="22"/>
          <w:szCs w:val="20"/>
        </w:rPr>
        <w:t>78.5  </w:t>
      </w:r>
      <w:proofErr w:type="spellStart"/>
      <w:r w:rsidRPr="007920D0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proofErr w:type="gramEnd"/>
      <w:r w:rsidRPr="007920D0">
        <w:rPr>
          <w:rFonts w:ascii="Arial" w:hAnsi="Arial" w:cs="Arial"/>
          <w:color w:val="666666"/>
          <w:sz w:val="22"/>
          <w:szCs w:val="20"/>
        </w:rPr>
        <w:t>: 14 in.</w:t>
      </w:r>
      <w:bookmarkStart w:id="0" w:name="_GoBack"/>
      <w:bookmarkEnd w:id="0"/>
    </w:p>
    <w:p w14:paraId="5E60836F" w14:textId="63AEE9FC" w:rsidR="00500D61" w:rsidRPr="00C91B3F" w:rsidRDefault="00500D61" w:rsidP="00C91B3F">
      <w:pPr>
        <w:rPr>
          <w:rFonts w:ascii="Arial" w:eastAsia="Times New Roman" w:hAnsi="Arial" w:cs="Arial"/>
          <w:sz w:val="22"/>
          <w:szCs w:val="22"/>
        </w:rPr>
      </w:pPr>
    </w:p>
    <w:sectPr w:rsidR="00500D61" w:rsidRPr="00C91B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E6105F" w:rsidRDefault="00E6105F" w:rsidP="002A26E7">
      <w:r>
        <w:separator/>
      </w:r>
    </w:p>
  </w:endnote>
  <w:endnote w:type="continuationSeparator" w:id="0">
    <w:p w14:paraId="740FE92C" w14:textId="77777777" w:rsidR="00E6105F" w:rsidRDefault="00E6105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E6105F" w:rsidRPr="002A26E7" w:rsidRDefault="00E6105F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E6105F" w:rsidRDefault="00E6105F" w:rsidP="002A26E7">
      <w:r>
        <w:separator/>
      </w:r>
    </w:p>
  </w:footnote>
  <w:footnote w:type="continuationSeparator" w:id="0">
    <w:p w14:paraId="7D53B9AF" w14:textId="77777777" w:rsidR="00E6105F" w:rsidRDefault="00E6105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E6105F" w:rsidRPr="002A26E7" w:rsidRDefault="00E6105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13CE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71B8A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06C7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294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85D8E"/>
    <w:rsid w:val="007920D0"/>
    <w:rsid w:val="007C48D9"/>
    <w:rsid w:val="007E5CF2"/>
    <w:rsid w:val="008062AF"/>
    <w:rsid w:val="00832F4D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8E637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A20557"/>
    <w:rsid w:val="00A30E8D"/>
    <w:rsid w:val="00A311B6"/>
    <w:rsid w:val="00A4192A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441"/>
    <w:rsid w:val="00C62CA4"/>
    <w:rsid w:val="00C70ED7"/>
    <w:rsid w:val="00C76B1A"/>
    <w:rsid w:val="00C91B3F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6105F"/>
    <w:rsid w:val="00E721B5"/>
    <w:rsid w:val="00E84321"/>
    <w:rsid w:val="00EC39B4"/>
    <w:rsid w:val="00F169C3"/>
    <w:rsid w:val="00F346D7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Macintosh Word</Application>
  <DocSecurity>0</DocSecurity>
  <Lines>1</Lines>
  <Paragraphs>1</Paragraphs>
  <ScaleCrop>false</ScaleCrop>
  <Company>Eric Appel llc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2016-09-28T18:49:00Z</dcterms:created>
  <dcterms:modified xsi:type="dcterms:W3CDTF">2016-09-28T18:49:00Z</dcterms:modified>
</cp:coreProperties>
</file>